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710" w:rsidRDefault="00881E85" w:rsidP="00881E8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Методическое пособие к уроку - </w:t>
      </w:r>
    </w:p>
    <w:p w:rsidR="00881E85" w:rsidRDefault="00881E85" w:rsidP="00CB1A50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881E85">
        <w:rPr>
          <w:rFonts w:ascii="Times New Roman" w:hAnsi="Times New Roman" w:cs="Times New Roman"/>
          <w:b/>
          <w:sz w:val="32"/>
          <w:szCs w:val="32"/>
          <w:u w:val="single"/>
        </w:rPr>
        <w:t xml:space="preserve">новогодняя открытка </w:t>
      </w:r>
      <w:r w:rsidRPr="00881E85">
        <w:rPr>
          <w:rFonts w:ascii="Times New Roman" w:hAnsi="Times New Roman" w:cs="Times New Roman"/>
          <w:b/>
          <w:color w:val="C00000"/>
          <w:sz w:val="32"/>
          <w:szCs w:val="32"/>
        </w:rPr>
        <w:t>«СНЕГИРЬ»</w:t>
      </w:r>
    </w:p>
    <w:p w:rsidR="003877BF" w:rsidRDefault="003877BF" w:rsidP="00CB1A50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881E85" w:rsidRDefault="00881E85" w:rsidP="00881E85">
      <w:pPr>
        <w:pStyle w:val="a3"/>
        <w:rPr>
          <w:rFonts w:ascii="Times New Roman" w:hAnsi="Times New Roman" w:cs="Times New Roman"/>
          <w:sz w:val="28"/>
          <w:szCs w:val="28"/>
        </w:rPr>
      </w:pPr>
      <w:r w:rsidRPr="00881E85">
        <w:rPr>
          <w:rFonts w:ascii="Times New Roman" w:hAnsi="Times New Roman" w:cs="Times New Roman"/>
          <w:sz w:val="28"/>
          <w:szCs w:val="28"/>
        </w:rPr>
        <w:t>Необходимые материалы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81E85" w:rsidRDefault="00881E85" w:rsidP="00881E85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жёлтый лист плотной бумаги формат 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4</w:t>
      </w:r>
      <w:proofErr w:type="gramEnd"/>
    </w:p>
    <w:p w:rsidR="00881E85" w:rsidRDefault="00881E85" w:rsidP="00881E85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карандаш</w:t>
      </w:r>
    </w:p>
    <w:p w:rsidR="00881E85" w:rsidRDefault="00881E85" w:rsidP="00881E85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стирательная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резинка</w:t>
      </w:r>
    </w:p>
    <w:p w:rsidR="00881E85" w:rsidRDefault="00881E85" w:rsidP="00881E85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гуашь</w:t>
      </w:r>
    </w:p>
    <w:p w:rsidR="00881E85" w:rsidRPr="00CB1A50" w:rsidRDefault="00881E85" w:rsidP="00CB1A5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кисти для гуаши</w:t>
      </w:r>
    </w:p>
    <w:tbl>
      <w:tblPr>
        <w:tblStyle w:val="a4"/>
        <w:tblW w:w="0" w:type="auto"/>
        <w:tblLook w:val="04A0"/>
      </w:tblPr>
      <w:tblGrid>
        <w:gridCol w:w="6062"/>
        <w:gridCol w:w="3509"/>
      </w:tblGrid>
      <w:tr w:rsidR="00881E85" w:rsidTr="00CB1A50">
        <w:tc>
          <w:tcPr>
            <w:tcW w:w="6062" w:type="dxa"/>
          </w:tcPr>
          <w:p w:rsidR="00881E85" w:rsidRPr="00881E85" w:rsidRDefault="00881E85" w:rsidP="00CB1A5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E8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509" w:type="dxa"/>
          </w:tcPr>
          <w:p w:rsidR="00881E85" w:rsidRPr="00881E85" w:rsidRDefault="00881E85" w:rsidP="00CB1A5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E85">
              <w:rPr>
                <w:rFonts w:ascii="Times New Roman" w:hAnsi="Times New Roman" w:cs="Times New Roman"/>
                <w:b/>
                <w:sz w:val="28"/>
                <w:szCs w:val="28"/>
              </w:rPr>
              <w:t>Наглядные пособия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881E85" w:rsidTr="00CB1A50">
        <w:tc>
          <w:tcPr>
            <w:tcW w:w="6062" w:type="dxa"/>
          </w:tcPr>
          <w:p w:rsidR="00881E85" w:rsidRPr="00881E85" w:rsidRDefault="00881E85" w:rsidP="00CB1A5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жёлтый лист плотной бумаги сгибаем пополам</w:t>
            </w:r>
          </w:p>
        </w:tc>
        <w:tc>
          <w:tcPr>
            <w:tcW w:w="3509" w:type="dxa"/>
          </w:tcPr>
          <w:p w:rsidR="00881E85" w:rsidRPr="00881E85" w:rsidRDefault="00881E85" w:rsidP="00CB1A5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1E85" w:rsidTr="00CB1A50">
        <w:tc>
          <w:tcPr>
            <w:tcW w:w="6062" w:type="dxa"/>
          </w:tcPr>
          <w:p w:rsidR="00881E85" w:rsidRPr="00881E85" w:rsidRDefault="00881E85" w:rsidP="00CB1A5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центре листа карандашом рисуем наклонный овал в виде яйца</w:t>
            </w:r>
          </w:p>
        </w:tc>
        <w:tc>
          <w:tcPr>
            <w:tcW w:w="3509" w:type="dxa"/>
          </w:tcPr>
          <w:p w:rsidR="00881E85" w:rsidRPr="00881E85" w:rsidRDefault="00881E85" w:rsidP="00CB1A5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72091" cy="590550"/>
                  <wp:effectExtent l="19050" t="0" r="0" b="0"/>
                  <wp:docPr id="1" name="Рисунок 0" descr="File014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le0141.bmp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627" cy="592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E85" w:rsidTr="00CB1A50">
        <w:tc>
          <w:tcPr>
            <w:tcW w:w="6062" w:type="dxa"/>
          </w:tcPr>
          <w:p w:rsidR="00881E85" w:rsidRPr="00881E85" w:rsidRDefault="00CB1A50" w:rsidP="00CB1A5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Овал делим пополам: верхняя часть – крылышко, нижняя часть – грудка.</w:t>
            </w:r>
          </w:p>
        </w:tc>
        <w:tc>
          <w:tcPr>
            <w:tcW w:w="3509" w:type="dxa"/>
          </w:tcPr>
          <w:p w:rsidR="00881E85" w:rsidRPr="00881E85" w:rsidRDefault="00CB1A50" w:rsidP="00CB1A5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04611" cy="619125"/>
                  <wp:effectExtent l="19050" t="0" r="239" b="0"/>
                  <wp:docPr id="2" name="Рисунок 1" descr="File014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le0142.bmp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419" cy="621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E85" w:rsidTr="00CB1A50">
        <w:tc>
          <w:tcPr>
            <w:tcW w:w="6062" w:type="dxa"/>
          </w:tcPr>
          <w:p w:rsidR="00881E85" w:rsidRDefault="00CB1A50" w:rsidP="00CB1A5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Рисуем голову</w:t>
            </w:r>
            <w:r w:rsidR="00FD3A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клювом в верхней части овала.</w:t>
            </w:r>
          </w:p>
          <w:p w:rsidR="00FD3AA6" w:rsidRPr="00881E85" w:rsidRDefault="00FD3AA6" w:rsidP="00FD3AA6">
            <w:pPr>
              <w:pStyle w:val="a3"/>
              <w:ind w:left="7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09" w:type="dxa"/>
          </w:tcPr>
          <w:p w:rsidR="00881E85" w:rsidRPr="00881E85" w:rsidRDefault="00CB1A50" w:rsidP="00CB1A5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09414" cy="704850"/>
                  <wp:effectExtent l="19050" t="0" r="0" b="0"/>
                  <wp:docPr id="3" name="Рисунок 2" descr="File014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le0143.bmp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092" cy="713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E85" w:rsidTr="00CB1A50">
        <w:tc>
          <w:tcPr>
            <w:tcW w:w="6062" w:type="dxa"/>
          </w:tcPr>
          <w:p w:rsidR="00881E85" w:rsidRDefault="00FD3AA6" w:rsidP="00FD3AA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Дорисовываем крылышко, глаз, клюв и веточку.</w:t>
            </w:r>
          </w:p>
          <w:p w:rsidR="00FD3AA6" w:rsidRPr="00881E85" w:rsidRDefault="00FD3AA6" w:rsidP="00FD3AA6">
            <w:pPr>
              <w:pStyle w:val="a3"/>
              <w:ind w:left="7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09" w:type="dxa"/>
          </w:tcPr>
          <w:p w:rsidR="00881E85" w:rsidRPr="00CB1A50" w:rsidRDefault="00CB1A50" w:rsidP="00CB1A5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A5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27943" cy="1019175"/>
                  <wp:effectExtent l="19050" t="0" r="807" b="0"/>
                  <wp:docPr id="4" name="Рисунок 3" descr="File0144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le0144.bmp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392" cy="1019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E85" w:rsidTr="00CB1A50">
        <w:tc>
          <w:tcPr>
            <w:tcW w:w="6062" w:type="dxa"/>
          </w:tcPr>
          <w:p w:rsidR="00881E85" w:rsidRPr="00881E85" w:rsidRDefault="00FD3AA6" w:rsidP="00FD3AA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Красной гуашью закрашиваем ягодки и грудку, делая плавный переход к белому животику.</w:t>
            </w:r>
          </w:p>
        </w:tc>
        <w:tc>
          <w:tcPr>
            <w:tcW w:w="3509" w:type="dxa"/>
          </w:tcPr>
          <w:p w:rsidR="00881E85" w:rsidRPr="00CB1A50" w:rsidRDefault="00CB1A50" w:rsidP="00CB1A5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A5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24054" cy="1001481"/>
                  <wp:effectExtent l="19050" t="0" r="4696" b="0"/>
                  <wp:docPr id="5" name="Рисунок 4" descr="File014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le0145.bmp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402" cy="1003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E85" w:rsidTr="00CB1A50">
        <w:tc>
          <w:tcPr>
            <w:tcW w:w="6062" w:type="dxa"/>
            <w:tcBorders>
              <w:left w:val="single" w:sz="4" w:space="0" w:color="auto"/>
              <w:right w:val="single" w:sz="4" w:space="0" w:color="auto"/>
            </w:tcBorders>
          </w:tcPr>
          <w:p w:rsidR="00881E85" w:rsidRPr="00881E85" w:rsidRDefault="00FD3AA6" w:rsidP="00FD3AA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Чёрной гуашью закрашиваем голову и хвостик.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881E85" w:rsidRPr="00CB1A50" w:rsidRDefault="00CB1A50" w:rsidP="00CB1A5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A5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19596" cy="998344"/>
                  <wp:effectExtent l="19050" t="0" r="9154" b="0"/>
                  <wp:docPr id="6" name="Рисунок 5" descr="File014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le0146.bmp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763" cy="100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A50" w:rsidRPr="00CB1A50" w:rsidTr="00CB1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5"/>
        </w:trPr>
        <w:tc>
          <w:tcPr>
            <w:tcW w:w="6062" w:type="dxa"/>
          </w:tcPr>
          <w:p w:rsidR="00CB1A50" w:rsidRPr="00FD3AA6" w:rsidRDefault="00FD3AA6" w:rsidP="00FD3AA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3AA6">
              <w:rPr>
                <w:rFonts w:ascii="Times New Roman" w:hAnsi="Times New Roman" w:cs="Times New Roman"/>
                <w:i/>
                <w:sz w:val="28"/>
                <w:szCs w:val="28"/>
              </w:rPr>
              <w:t>На палитре смешиваем белую и чёрную гуашь, полученным серым цветом закрашиваем крылышко, клюв и веточку.</w:t>
            </w:r>
          </w:p>
        </w:tc>
        <w:tc>
          <w:tcPr>
            <w:tcW w:w="3509" w:type="dxa"/>
          </w:tcPr>
          <w:p w:rsidR="00CB1A50" w:rsidRPr="00CB1A50" w:rsidRDefault="00CB1A50" w:rsidP="00CB1A5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B1A50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419225" cy="998163"/>
                  <wp:effectExtent l="19050" t="0" r="9525" b="0"/>
                  <wp:docPr id="7" name="Рисунок 6" descr="File0147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le0147.bmp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202" cy="100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A50" w:rsidRPr="00CB1A50" w:rsidTr="00CB1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1"/>
        </w:trPr>
        <w:tc>
          <w:tcPr>
            <w:tcW w:w="6062" w:type="dxa"/>
          </w:tcPr>
          <w:p w:rsidR="00CB1A50" w:rsidRPr="00FD3AA6" w:rsidRDefault="00FD3AA6" w:rsidP="00FD3AA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Белой гуашью дорисовываем пёрышки на крыле и снежок.</w:t>
            </w:r>
          </w:p>
        </w:tc>
        <w:tc>
          <w:tcPr>
            <w:tcW w:w="3509" w:type="dxa"/>
          </w:tcPr>
          <w:p w:rsidR="00CB1A50" w:rsidRPr="00CB1A50" w:rsidRDefault="00CB1A50" w:rsidP="00CB1A5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B1A50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447800" cy="1037553"/>
                  <wp:effectExtent l="19050" t="0" r="0" b="0"/>
                  <wp:docPr id="8" name="Рисунок 7" descr="File0149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le0149.bmp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1171" cy="1039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3AA6" w:rsidRDefault="00FD3AA6" w:rsidP="003877B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Методическое пособие к уроку -</w:t>
      </w:r>
    </w:p>
    <w:p w:rsidR="00FD3AA6" w:rsidRDefault="00FD3AA6" w:rsidP="00FD3AA6">
      <w:pPr>
        <w:pStyle w:val="a3"/>
        <w:jc w:val="center"/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</w:pPr>
      <w:r w:rsidRPr="00881E85">
        <w:rPr>
          <w:rFonts w:ascii="Times New Roman" w:hAnsi="Times New Roman" w:cs="Times New Roman"/>
          <w:b/>
          <w:sz w:val="32"/>
          <w:szCs w:val="32"/>
          <w:u w:val="single"/>
        </w:rPr>
        <w:t xml:space="preserve">новогодняя открытка </w:t>
      </w:r>
      <w:r w:rsidRPr="00FD3AA6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«БАРАШЕК»</w:t>
      </w:r>
    </w:p>
    <w:p w:rsidR="003877BF" w:rsidRDefault="003877BF" w:rsidP="00FD3AA6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FD3AA6" w:rsidRDefault="00FD3AA6" w:rsidP="00FD3AA6">
      <w:pPr>
        <w:pStyle w:val="a3"/>
        <w:rPr>
          <w:rFonts w:ascii="Times New Roman" w:hAnsi="Times New Roman" w:cs="Times New Roman"/>
          <w:sz w:val="28"/>
          <w:szCs w:val="28"/>
        </w:rPr>
      </w:pPr>
      <w:r w:rsidRPr="00881E85">
        <w:rPr>
          <w:rFonts w:ascii="Times New Roman" w:hAnsi="Times New Roman" w:cs="Times New Roman"/>
          <w:sz w:val="28"/>
          <w:szCs w:val="28"/>
        </w:rPr>
        <w:t>Необходимые материалы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D3AA6" w:rsidRDefault="00FD3AA6" w:rsidP="003877BF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лист плотной бумаги формат 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4</w:t>
      </w:r>
      <w:proofErr w:type="gramEnd"/>
    </w:p>
    <w:p w:rsidR="00FD3AA6" w:rsidRDefault="003877BF" w:rsidP="003877BF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гелевые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ручки или фломастеры</w:t>
      </w:r>
    </w:p>
    <w:p w:rsidR="00FD3AA6" w:rsidRDefault="00FD3AA6" w:rsidP="003877BF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стирательная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резинка</w:t>
      </w:r>
    </w:p>
    <w:p w:rsidR="00FD3AA6" w:rsidRPr="00CB1A50" w:rsidRDefault="00FD3AA6" w:rsidP="003877BF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062"/>
        <w:gridCol w:w="3509"/>
      </w:tblGrid>
      <w:tr w:rsidR="00FD3AA6" w:rsidTr="008A3C69">
        <w:tc>
          <w:tcPr>
            <w:tcW w:w="6062" w:type="dxa"/>
          </w:tcPr>
          <w:p w:rsidR="00FD3AA6" w:rsidRPr="00881E85" w:rsidRDefault="00FD3AA6" w:rsidP="008A3C6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E8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509" w:type="dxa"/>
          </w:tcPr>
          <w:p w:rsidR="00FD3AA6" w:rsidRPr="00881E85" w:rsidRDefault="00FD3AA6" w:rsidP="008A3C6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E85">
              <w:rPr>
                <w:rFonts w:ascii="Times New Roman" w:hAnsi="Times New Roman" w:cs="Times New Roman"/>
                <w:b/>
                <w:sz w:val="28"/>
                <w:szCs w:val="28"/>
              </w:rPr>
              <w:t>Наглядные пособия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FD3AA6" w:rsidTr="008A3C69">
        <w:tc>
          <w:tcPr>
            <w:tcW w:w="6062" w:type="dxa"/>
          </w:tcPr>
          <w:p w:rsidR="00FD3AA6" w:rsidRPr="00881E85" w:rsidRDefault="0066533A" w:rsidP="00FD3AA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r w:rsidR="00FD3AA6">
              <w:rPr>
                <w:rFonts w:ascii="Times New Roman" w:hAnsi="Times New Roman" w:cs="Times New Roman"/>
                <w:i/>
                <w:sz w:val="28"/>
                <w:szCs w:val="28"/>
              </w:rPr>
              <w:t>олубой</w:t>
            </w:r>
            <w:proofErr w:type="spellEnd"/>
            <w:r w:rsidR="00FD3A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лист плотной бумаги сгибаем пополам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509" w:type="dxa"/>
          </w:tcPr>
          <w:p w:rsidR="00FD3AA6" w:rsidRPr="00881E85" w:rsidRDefault="00FD3AA6" w:rsidP="008A3C6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3AA6" w:rsidTr="008A3C69">
        <w:tc>
          <w:tcPr>
            <w:tcW w:w="6062" w:type="dxa"/>
          </w:tcPr>
          <w:p w:rsidR="00FD3AA6" w:rsidRDefault="00FD3AA6" w:rsidP="00FD3AA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центре листа карандашом рисуем </w:t>
            </w:r>
            <w:r w:rsidR="0066533A">
              <w:rPr>
                <w:rFonts w:ascii="Times New Roman" w:hAnsi="Times New Roman" w:cs="Times New Roman"/>
                <w:i/>
                <w:sz w:val="28"/>
                <w:szCs w:val="28"/>
              </w:rPr>
              <w:t>овал.</w:t>
            </w:r>
          </w:p>
          <w:p w:rsidR="00FD3AA6" w:rsidRPr="00881E85" w:rsidRDefault="00FD3AA6" w:rsidP="00FD3AA6">
            <w:pPr>
              <w:pStyle w:val="a3"/>
              <w:ind w:left="7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09" w:type="dxa"/>
          </w:tcPr>
          <w:p w:rsidR="00FD3AA6" w:rsidRPr="00881E85" w:rsidRDefault="00FD3AA6" w:rsidP="00FD3A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_x0000_s1026" style="position:absolute;left:0;text-align:left;margin-left:49.3pt;margin-top:1.2pt;width:60pt;height:30.75pt;z-index:251658240;mso-position-horizontal-relative:text;mso-position-vertical-relative:text"/>
              </w:pict>
            </w:r>
          </w:p>
        </w:tc>
      </w:tr>
      <w:tr w:rsidR="00FD3AA6" w:rsidTr="008A3C69">
        <w:tc>
          <w:tcPr>
            <w:tcW w:w="6062" w:type="dxa"/>
          </w:tcPr>
          <w:p w:rsidR="00FD3AA6" w:rsidRPr="00881E85" w:rsidRDefault="0066533A" w:rsidP="0066533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Контур овала украшаем завитками</w:t>
            </w:r>
            <w:r w:rsidR="00FD3AA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509" w:type="dxa"/>
          </w:tcPr>
          <w:p w:rsidR="00FD3AA6" w:rsidRPr="00881E85" w:rsidRDefault="00FD3AA6" w:rsidP="008A3C6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35862" cy="466725"/>
                  <wp:effectExtent l="19050" t="0" r="2338" b="0"/>
                  <wp:docPr id="17" name="Рисунок 16" descr="File013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le0136.bmp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911" cy="468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3AA6" w:rsidTr="008A3C69">
        <w:tc>
          <w:tcPr>
            <w:tcW w:w="6062" w:type="dxa"/>
          </w:tcPr>
          <w:p w:rsidR="00FD3AA6" w:rsidRDefault="00FD3AA6" w:rsidP="00FD3AA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Рисуем голову с </w:t>
            </w:r>
            <w:r w:rsidR="0066533A">
              <w:rPr>
                <w:rFonts w:ascii="Times New Roman" w:hAnsi="Times New Roman" w:cs="Times New Roman"/>
                <w:i/>
                <w:sz w:val="28"/>
                <w:szCs w:val="28"/>
              </w:rPr>
              <w:t>рожками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653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 любой стороны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овала.</w:t>
            </w:r>
          </w:p>
          <w:p w:rsidR="00FD3AA6" w:rsidRPr="00881E85" w:rsidRDefault="00FD3AA6" w:rsidP="008A3C69">
            <w:pPr>
              <w:pStyle w:val="a3"/>
              <w:ind w:left="7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09" w:type="dxa"/>
          </w:tcPr>
          <w:p w:rsidR="00FD3AA6" w:rsidRPr="00881E85" w:rsidRDefault="00FD3AA6" w:rsidP="008A3C6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66800" cy="552096"/>
                  <wp:effectExtent l="19050" t="0" r="0" b="0"/>
                  <wp:docPr id="18" name="Рисунок 17" descr="File0137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le0137.bmp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285" cy="55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3AA6" w:rsidTr="008A3C69">
        <w:tc>
          <w:tcPr>
            <w:tcW w:w="6062" w:type="dxa"/>
          </w:tcPr>
          <w:p w:rsidR="00FD3AA6" w:rsidRPr="00881E85" w:rsidRDefault="00FD3AA6" w:rsidP="0066533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Дорисовываем </w:t>
            </w:r>
            <w:r w:rsidR="0066533A">
              <w:rPr>
                <w:rFonts w:ascii="Times New Roman" w:hAnsi="Times New Roman" w:cs="Times New Roman"/>
                <w:i/>
                <w:sz w:val="28"/>
                <w:szCs w:val="28"/>
              </w:rPr>
              <w:t>чёлку 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глаз</w:t>
            </w:r>
            <w:r w:rsidR="0066533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509" w:type="dxa"/>
          </w:tcPr>
          <w:p w:rsidR="00FD3AA6" w:rsidRPr="00CB1A50" w:rsidRDefault="00FD3AA6" w:rsidP="008A3C6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19175" cy="535553"/>
                  <wp:effectExtent l="19050" t="0" r="9525" b="0"/>
                  <wp:docPr id="19" name="Рисунок 18" descr="File0138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le0138.bmp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756" cy="536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3AA6" w:rsidTr="008A3C69">
        <w:tc>
          <w:tcPr>
            <w:tcW w:w="6062" w:type="dxa"/>
          </w:tcPr>
          <w:p w:rsidR="00FD3AA6" w:rsidRPr="00881E85" w:rsidRDefault="0066533A" w:rsidP="0066533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Коричневым фломастером или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гелевой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ручкой дорисовываем завитки, обводим рожки и дорисовываем ноги</w:t>
            </w:r>
            <w:r w:rsidR="00FD3AA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509" w:type="dxa"/>
          </w:tcPr>
          <w:p w:rsidR="00FD3AA6" w:rsidRPr="00CB1A50" w:rsidRDefault="00FD3AA6" w:rsidP="008A3C6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57275" cy="702269"/>
                  <wp:effectExtent l="19050" t="0" r="9525" b="0"/>
                  <wp:docPr id="20" name="Рисунок 19" descr="File0139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le0139.bmp"/>
                          <pic:cNvPicPr/>
                        </pic:nvPicPr>
                        <pic:blipFill>
                          <a:blip r:embed="rId16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208" cy="706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3AA6" w:rsidTr="008A3C69">
        <w:tc>
          <w:tcPr>
            <w:tcW w:w="6062" w:type="dxa"/>
            <w:tcBorders>
              <w:left w:val="single" w:sz="4" w:space="0" w:color="auto"/>
              <w:right w:val="single" w:sz="4" w:space="0" w:color="auto"/>
            </w:tcBorders>
          </w:tcPr>
          <w:p w:rsidR="00FD3AA6" w:rsidRPr="00881E85" w:rsidRDefault="0066533A" w:rsidP="0066533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Белой или серебристой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гелевой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ручкой рисуем вокруг снежинки и снег</w:t>
            </w:r>
            <w:r w:rsidR="00FD3AA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FD3AA6" w:rsidRPr="00CB1A50" w:rsidRDefault="007C2E76" w:rsidP="008A3C6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85850" cy="702940"/>
                  <wp:effectExtent l="19050" t="0" r="0" b="0"/>
                  <wp:docPr id="21" name="Рисунок 20" descr="File0148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le0148.bmp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519" cy="703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533A" w:rsidRDefault="0066533A" w:rsidP="00881E8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D3AA6" w:rsidRDefault="0066533A" w:rsidP="0066533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089399" cy="3067050"/>
            <wp:effectExtent l="114300" t="76200" r="101601" b="76200"/>
            <wp:docPr id="23" name="Рисунок 22" descr="Новогодняя открытка. Символ год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огодняя открытка. Символ года.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89399" cy="3067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70C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6533A" w:rsidRDefault="003877BF" w:rsidP="0066533A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3877BF">
        <w:rPr>
          <w:rFonts w:ascii="Times New Roman" w:hAnsi="Times New Roman" w:cs="Times New Roman"/>
          <w:b/>
          <w:i/>
          <w:color w:val="002060"/>
          <w:sz w:val="28"/>
          <w:szCs w:val="28"/>
        </w:rPr>
        <w:t>Новогодняя открытка «Барашек»</w:t>
      </w:r>
    </w:p>
    <w:p w:rsidR="003877BF" w:rsidRDefault="003877BF" w:rsidP="0066533A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Климова Вика 5 лет</w:t>
      </w:r>
    </w:p>
    <w:sectPr w:rsidR="003877BF" w:rsidSect="00CB1A50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34935"/>
    <w:multiLevelType w:val="hybridMultilevel"/>
    <w:tmpl w:val="B82AC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C2DA4"/>
    <w:multiLevelType w:val="hybridMultilevel"/>
    <w:tmpl w:val="55168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1468E"/>
    <w:multiLevelType w:val="hybridMultilevel"/>
    <w:tmpl w:val="5046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85434"/>
    <w:multiLevelType w:val="hybridMultilevel"/>
    <w:tmpl w:val="0D2A5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3A7F4F"/>
    <w:multiLevelType w:val="hybridMultilevel"/>
    <w:tmpl w:val="0D2A5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E85"/>
    <w:rsid w:val="003877BF"/>
    <w:rsid w:val="004B37C2"/>
    <w:rsid w:val="004F4F70"/>
    <w:rsid w:val="0066533A"/>
    <w:rsid w:val="0074674A"/>
    <w:rsid w:val="007C2E76"/>
    <w:rsid w:val="00881E85"/>
    <w:rsid w:val="00CB1A50"/>
    <w:rsid w:val="00FD3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1E85"/>
    <w:pPr>
      <w:spacing w:after="0" w:line="240" w:lineRule="auto"/>
    </w:pPr>
  </w:style>
  <w:style w:type="table" w:styleId="a4">
    <w:name w:val="Table Grid"/>
    <w:basedOn w:val="a1"/>
    <w:uiPriority w:val="59"/>
    <w:rsid w:val="00881E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81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E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2014-11-29T15:56:00Z</cp:lastPrinted>
  <dcterms:created xsi:type="dcterms:W3CDTF">2014-11-29T14:33:00Z</dcterms:created>
  <dcterms:modified xsi:type="dcterms:W3CDTF">2014-11-29T15:59:00Z</dcterms:modified>
</cp:coreProperties>
</file>